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9E43" w14:textId="0C082BF2" w:rsidR="00B32146" w:rsidRPr="00B32146" w:rsidRDefault="00B32146" w:rsidP="00B32146">
      <w:pPr>
        <w:jc w:val="center"/>
        <w:rPr>
          <w:b/>
          <w:bCs/>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5FB">
        <w:rPr>
          <w:rFonts w:hint="eastAsia"/>
          <w:b/>
          <w:bCs/>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東部サテライトオフィス移転のお知らせ</w:t>
      </w:r>
    </w:p>
    <w:p w14:paraId="308A87A1" w14:textId="30DE9D4A" w:rsidR="00B32146" w:rsidRDefault="00B32146" w:rsidP="00D62C12"/>
    <w:p w14:paraId="6744DFDF" w14:textId="77777777" w:rsidR="009F6D4B" w:rsidRDefault="009F6D4B" w:rsidP="00D62C12"/>
    <w:p w14:paraId="1018F8EF" w14:textId="7AE8A02C" w:rsidR="00B32146" w:rsidRDefault="00B32146" w:rsidP="00B32146">
      <w:pPr>
        <w:ind w:firstLineChars="200" w:firstLine="420"/>
      </w:pPr>
      <w:r>
        <w:rPr>
          <w:rFonts w:hint="eastAsia"/>
        </w:rPr>
        <w:t>①鳥</w:t>
      </w:r>
      <w:bookmarkStart w:id="0" w:name="_GoBack"/>
      <w:bookmarkEnd w:id="0"/>
      <w:r>
        <w:rPr>
          <w:rFonts w:hint="eastAsia"/>
        </w:rPr>
        <w:t>取県よろず支援拠点の東部サテライトオフィスを次のとおり移転することとなりました。</w:t>
      </w:r>
    </w:p>
    <w:p w14:paraId="4955B710" w14:textId="45D4CA7D" w:rsidR="00B32146" w:rsidRDefault="00B32146" w:rsidP="00D62C12">
      <w:r>
        <w:rPr>
          <w:rFonts w:hint="eastAsia"/>
        </w:rPr>
        <w:t xml:space="preserve">　　　新東部サテライトオフィスで相談者様のご来訪をお待ちしております。</w:t>
      </w:r>
    </w:p>
    <w:p w14:paraId="41B64B60" w14:textId="1C9BAF26" w:rsidR="00B32146" w:rsidRDefault="00B32146" w:rsidP="00D62C12"/>
    <w:p w14:paraId="1B9B0D0A" w14:textId="2C87515D" w:rsidR="00B32146" w:rsidRDefault="00B32146" w:rsidP="00D62C12">
      <w:r>
        <w:rPr>
          <w:rFonts w:hint="eastAsia"/>
          <w:noProof/>
        </w:rPr>
        <mc:AlternateContent>
          <mc:Choice Requires="wps">
            <w:drawing>
              <wp:anchor distT="0" distB="0" distL="114300" distR="114300" simplePos="0" relativeHeight="251659264" behindDoc="0" locked="0" layoutInCell="1" allowOverlap="1" wp14:anchorId="5E492DB5" wp14:editId="2CBF34B8">
                <wp:simplePos x="0" y="0"/>
                <wp:positionH relativeFrom="column">
                  <wp:posOffset>328295</wp:posOffset>
                </wp:positionH>
                <wp:positionV relativeFrom="paragraph">
                  <wp:posOffset>128269</wp:posOffset>
                </wp:positionV>
                <wp:extent cx="5133975" cy="17430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133975" cy="174307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AA084" id="四角形: 角を丸くする 1" o:spid="_x0000_s1026" style="position:absolute;left:0;text-align:left;margin-left:25.85pt;margin-top:10.1pt;width:404.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" filled="f" strokecolor="#70ad47 [3209]" strokeweight="1pt">
                <v:stroke joinstyle="miter"/>
              </v:roundrect>
            </w:pict>
          </mc:Fallback>
        </mc:AlternateContent>
      </w:r>
    </w:p>
    <w:p w14:paraId="2371B644" w14:textId="20E49951" w:rsidR="00B32146" w:rsidRDefault="00B32146" w:rsidP="00B32146">
      <w:pPr>
        <w:ind w:firstLineChars="300" w:firstLine="630"/>
      </w:pPr>
      <w:r>
        <w:rPr>
          <w:rFonts w:hint="eastAsia"/>
        </w:rPr>
        <w:t>★新東部サテライトオフィス★</w:t>
      </w:r>
    </w:p>
    <w:p w14:paraId="4BA823FA" w14:textId="77777777" w:rsidR="00B32146" w:rsidRDefault="00B32146" w:rsidP="00B32146">
      <w:pPr>
        <w:ind w:firstLineChars="300" w:firstLine="630"/>
      </w:pPr>
      <w:r>
        <w:rPr>
          <w:rFonts w:hint="eastAsia"/>
        </w:rPr>
        <w:t xml:space="preserve">〒680-0031　鳥取市本町１丁目101　</w:t>
      </w:r>
    </w:p>
    <w:p w14:paraId="7CDA6EDC" w14:textId="5371BEF4" w:rsidR="00B32146" w:rsidRDefault="00B32146" w:rsidP="00B32146">
      <w:pPr>
        <w:ind w:firstLineChars="900" w:firstLine="1890"/>
      </w:pPr>
      <w:r>
        <w:rPr>
          <w:rFonts w:hint="eastAsia"/>
        </w:rPr>
        <w:t>ビジネスサポートオフィスとっとり内（旧　とりしん本町プラザ）</w:t>
      </w:r>
    </w:p>
    <w:p w14:paraId="14A1C1FC" w14:textId="77777777" w:rsidR="00B32146" w:rsidRDefault="00B32146" w:rsidP="00B32146">
      <w:pPr>
        <w:ind w:firstLineChars="200" w:firstLine="420"/>
      </w:pPr>
    </w:p>
    <w:p w14:paraId="73425191" w14:textId="6C513B3E" w:rsidR="00B32146" w:rsidRDefault="00B32146" w:rsidP="00B32146">
      <w:pPr>
        <w:ind w:firstLineChars="300" w:firstLine="630"/>
      </w:pPr>
      <w:r>
        <w:rPr>
          <w:rFonts w:hint="eastAsia"/>
        </w:rPr>
        <w:t>TEL　0857-30-5780</w:t>
      </w:r>
      <w:r w:rsidR="00715467">
        <w:rPr>
          <w:rFonts w:hint="eastAsia"/>
        </w:rPr>
        <w:t>（変更はありません。）</w:t>
      </w:r>
    </w:p>
    <w:p w14:paraId="035A97DD" w14:textId="1BE79AC5" w:rsidR="0050607D" w:rsidRDefault="0050607D" w:rsidP="00B32146">
      <w:pPr>
        <w:ind w:firstLineChars="300" w:firstLine="630"/>
      </w:pPr>
      <w:r>
        <w:rPr>
          <w:rFonts w:hint="eastAsia"/>
        </w:rPr>
        <w:t>（本部TEL：0857-31-5556）</w:t>
      </w:r>
    </w:p>
    <w:p w14:paraId="3258BD3E" w14:textId="035DC6A9" w:rsidR="00B32146" w:rsidRDefault="00B32146" w:rsidP="00B32146">
      <w:pPr>
        <w:ind w:firstLineChars="200" w:firstLine="420"/>
      </w:pPr>
    </w:p>
    <w:p w14:paraId="287C7FDA" w14:textId="6DEF4547" w:rsidR="009F6D4B" w:rsidRDefault="009F6D4B" w:rsidP="00B32146">
      <w:pPr>
        <w:ind w:firstLineChars="200" w:firstLine="420"/>
      </w:pPr>
    </w:p>
    <w:p w14:paraId="0F419694" w14:textId="77777777" w:rsidR="007725FB" w:rsidRDefault="007725FB" w:rsidP="00B32146">
      <w:pPr>
        <w:ind w:firstLineChars="200" w:firstLine="420"/>
      </w:pPr>
    </w:p>
    <w:p w14:paraId="586EB9D9" w14:textId="3B206CA5" w:rsidR="00715467" w:rsidRDefault="002D2D99" w:rsidP="00B32146">
      <w:pPr>
        <w:ind w:firstLineChars="200" w:firstLine="412"/>
      </w:pPr>
      <w:r>
        <w:rPr>
          <w:rFonts w:hint="eastAsia"/>
          <w:b/>
          <w:bCs/>
          <w:noProof/>
          <w:lang w:val="ja-JP"/>
        </w:rPr>
        <mc:AlternateContent>
          <mc:Choice Requires="wps">
            <w:drawing>
              <wp:anchor distT="0" distB="0" distL="114300" distR="114300" simplePos="0" relativeHeight="251662336" behindDoc="0" locked="0" layoutInCell="1" allowOverlap="1" wp14:anchorId="1EE48802" wp14:editId="4EE6BF39">
                <wp:simplePos x="0" y="0"/>
                <wp:positionH relativeFrom="margin">
                  <wp:posOffset>1657539</wp:posOffset>
                </wp:positionH>
                <wp:positionV relativeFrom="paragraph">
                  <wp:posOffset>101519</wp:posOffset>
                </wp:positionV>
                <wp:extent cx="1633855" cy="1029592"/>
                <wp:effectExtent l="19050" t="19050" r="23495" b="94615"/>
                <wp:wrapNone/>
                <wp:docPr id="11" name="吹き出し: 角を丸めた四角形 11"/>
                <wp:cNvGraphicFramePr/>
                <a:graphic xmlns:a="http://schemas.openxmlformats.org/drawingml/2006/main">
                  <a:graphicData uri="http://schemas.microsoft.com/office/word/2010/wordprocessingShape">
                    <wps:wsp>
                      <wps:cNvSpPr/>
                      <wps:spPr>
                        <a:xfrm>
                          <a:off x="0" y="0"/>
                          <a:ext cx="1633855" cy="1029592"/>
                        </a:xfrm>
                        <a:custGeom>
                          <a:avLst/>
                          <a:gdLst>
                            <a:gd name="connsiteX0" fmla="*/ 0 w 1633855"/>
                            <a:gd name="connsiteY0" fmla="*/ 102131 h 612775"/>
                            <a:gd name="connsiteX1" fmla="*/ 102131 w 1633855"/>
                            <a:gd name="connsiteY1" fmla="*/ 0 h 612775"/>
                            <a:gd name="connsiteX2" fmla="*/ 272309 w 1633855"/>
                            <a:gd name="connsiteY2" fmla="*/ 0 h 612775"/>
                            <a:gd name="connsiteX3" fmla="*/ 272309 w 1633855"/>
                            <a:gd name="connsiteY3" fmla="*/ 0 h 612775"/>
                            <a:gd name="connsiteX4" fmla="*/ 680773 w 1633855"/>
                            <a:gd name="connsiteY4" fmla="*/ 0 h 612775"/>
                            <a:gd name="connsiteX5" fmla="*/ 1531724 w 1633855"/>
                            <a:gd name="connsiteY5" fmla="*/ 0 h 612775"/>
                            <a:gd name="connsiteX6" fmla="*/ 1633855 w 1633855"/>
                            <a:gd name="connsiteY6" fmla="*/ 102131 h 612775"/>
                            <a:gd name="connsiteX7" fmla="*/ 1633855 w 1633855"/>
                            <a:gd name="connsiteY7" fmla="*/ 357452 h 612775"/>
                            <a:gd name="connsiteX8" fmla="*/ 1633855 w 1633855"/>
                            <a:gd name="connsiteY8" fmla="*/ 357452 h 612775"/>
                            <a:gd name="connsiteX9" fmla="*/ 1633855 w 1633855"/>
                            <a:gd name="connsiteY9" fmla="*/ 510646 h 612775"/>
                            <a:gd name="connsiteX10" fmla="*/ 1633855 w 1633855"/>
                            <a:gd name="connsiteY10" fmla="*/ 510644 h 612775"/>
                            <a:gd name="connsiteX11" fmla="*/ 1531724 w 1633855"/>
                            <a:gd name="connsiteY11" fmla="*/ 612775 h 612775"/>
                            <a:gd name="connsiteX12" fmla="*/ 680773 w 1633855"/>
                            <a:gd name="connsiteY12" fmla="*/ 612775 h 612775"/>
                            <a:gd name="connsiteX13" fmla="*/ 476546 w 1633855"/>
                            <a:gd name="connsiteY13" fmla="*/ 689372 h 612775"/>
                            <a:gd name="connsiteX14" fmla="*/ 272309 w 1633855"/>
                            <a:gd name="connsiteY14" fmla="*/ 612775 h 612775"/>
                            <a:gd name="connsiteX15" fmla="*/ 102131 w 1633855"/>
                            <a:gd name="connsiteY15" fmla="*/ 612775 h 612775"/>
                            <a:gd name="connsiteX16" fmla="*/ 0 w 1633855"/>
                            <a:gd name="connsiteY16" fmla="*/ 510644 h 612775"/>
                            <a:gd name="connsiteX17" fmla="*/ 0 w 1633855"/>
                            <a:gd name="connsiteY17" fmla="*/ 510646 h 612775"/>
                            <a:gd name="connsiteX18" fmla="*/ 0 w 1633855"/>
                            <a:gd name="connsiteY18" fmla="*/ 357452 h 612775"/>
                            <a:gd name="connsiteX19" fmla="*/ 0 w 1633855"/>
                            <a:gd name="connsiteY19" fmla="*/ 357452 h 612775"/>
                            <a:gd name="connsiteX20" fmla="*/ 0 w 1633855"/>
                            <a:gd name="connsiteY20" fmla="*/ 102131 h 612775"/>
                            <a:gd name="connsiteX0" fmla="*/ 0 w 1633855"/>
                            <a:gd name="connsiteY0" fmla="*/ 102131 h 776921"/>
                            <a:gd name="connsiteX1" fmla="*/ 102131 w 1633855"/>
                            <a:gd name="connsiteY1" fmla="*/ 0 h 776921"/>
                            <a:gd name="connsiteX2" fmla="*/ 272309 w 1633855"/>
                            <a:gd name="connsiteY2" fmla="*/ 0 h 776921"/>
                            <a:gd name="connsiteX3" fmla="*/ 272309 w 1633855"/>
                            <a:gd name="connsiteY3" fmla="*/ 0 h 776921"/>
                            <a:gd name="connsiteX4" fmla="*/ 680773 w 1633855"/>
                            <a:gd name="connsiteY4" fmla="*/ 0 h 776921"/>
                            <a:gd name="connsiteX5" fmla="*/ 1531724 w 1633855"/>
                            <a:gd name="connsiteY5" fmla="*/ 0 h 776921"/>
                            <a:gd name="connsiteX6" fmla="*/ 1633855 w 1633855"/>
                            <a:gd name="connsiteY6" fmla="*/ 102131 h 776921"/>
                            <a:gd name="connsiteX7" fmla="*/ 1633855 w 1633855"/>
                            <a:gd name="connsiteY7" fmla="*/ 357452 h 776921"/>
                            <a:gd name="connsiteX8" fmla="*/ 1633855 w 1633855"/>
                            <a:gd name="connsiteY8" fmla="*/ 357452 h 776921"/>
                            <a:gd name="connsiteX9" fmla="*/ 1633855 w 1633855"/>
                            <a:gd name="connsiteY9" fmla="*/ 510646 h 776921"/>
                            <a:gd name="connsiteX10" fmla="*/ 1633855 w 1633855"/>
                            <a:gd name="connsiteY10" fmla="*/ 510644 h 776921"/>
                            <a:gd name="connsiteX11" fmla="*/ 1531724 w 1633855"/>
                            <a:gd name="connsiteY11" fmla="*/ 612775 h 776921"/>
                            <a:gd name="connsiteX12" fmla="*/ 680773 w 1633855"/>
                            <a:gd name="connsiteY12" fmla="*/ 612775 h 776921"/>
                            <a:gd name="connsiteX13" fmla="*/ 388997 w 1633855"/>
                            <a:gd name="connsiteY13" fmla="*/ 776921 h 776921"/>
                            <a:gd name="connsiteX14" fmla="*/ 272309 w 1633855"/>
                            <a:gd name="connsiteY14" fmla="*/ 612775 h 776921"/>
                            <a:gd name="connsiteX15" fmla="*/ 102131 w 1633855"/>
                            <a:gd name="connsiteY15" fmla="*/ 612775 h 776921"/>
                            <a:gd name="connsiteX16" fmla="*/ 0 w 1633855"/>
                            <a:gd name="connsiteY16" fmla="*/ 510644 h 776921"/>
                            <a:gd name="connsiteX17" fmla="*/ 0 w 1633855"/>
                            <a:gd name="connsiteY17" fmla="*/ 510646 h 776921"/>
                            <a:gd name="connsiteX18" fmla="*/ 0 w 1633855"/>
                            <a:gd name="connsiteY18" fmla="*/ 357452 h 776921"/>
                            <a:gd name="connsiteX19" fmla="*/ 0 w 1633855"/>
                            <a:gd name="connsiteY19" fmla="*/ 357452 h 776921"/>
                            <a:gd name="connsiteX20" fmla="*/ 0 w 1633855"/>
                            <a:gd name="connsiteY20" fmla="*/ 102131 h 776921"/>
                            <a:gd name="connsiteX0" fmla="*/ 0 w 1633855"/>
                            <a:gd name="connsiteY0" fmla="*/ 102131 h 854775"/>
                            <a:gd name="connsiteX1" fmla="*/ 102131 w 1633855"/>
                            <a:gd name="connsiteY1" fmla="*/ 0 h 854775"/>
                            <a:gd name="connsiteX2" fmla="*/ 272309 w 1633855"/>
                            <a:gd name="connsiteY2" fmla="*/ 0 h 854775"/>
                            <a:gd name="connsiteX3" fmla="*/ 272309 w 1633855"/>
                            <a:gd name="connsiteY3" fmla="*/ 0 h 854775"/>
                            <a:gd name="connsiteX4" fmla="*/ 680773 w 1633855"/>
                            <a:gd name="connsiteY4" fmla="*/ 0 h 854775"/>
                            <a:gd name="connsiteX5" fmla="*/ 1531724 w 1633855"/>
                            <a:gd name="connsiteY5" fmla="*/ 0 h 854775"/>
                            <a:gd name="connsiteX6" fmla="*/ 1633855 w 1633855"/>
                            <a:gd name="connsiteY6" fmla="*/ 102131 h 854775"/>
                            <a:gd name="connsiteX7" fmla="*/ 1633855 w 1633855"/>
                            <a:gd name="connsiteY7" fmla="*/ 357452 h 854775"/>
                            <a:gd name="connsiteX8" fmla="*/ 1633855 w 1633855"/>
                            <a:gd name="connsiteY8" fmla="*/ 357452 h 854775"/>
                            <a:gd name="connsiteX9" fmla="*/ 1633855 w 1633855"/>
                            <a:gd name="connsiteY9" fmla="*/ 510646 h 854775"/>
                            <a:gd name="connsiteX10" fmla="*/ 1633855 w 1633855"/>
                            <a:gd name="connsiteY10" fmla="*/ 510644 h 854775"/>
                            <a:gd name="connsiteX11" fmla="*/ 1531724 w 1633855"/>
                            <a:gd name="connsiteY11" fmla="*/ 612775 h 854775"/>
                            <a:gd name="connsiteX12" fmla="*/ 680773 w 1633855"/>
                            <a:gd name="connsiteY12" fmla="*/ 612775 h 854775"/>
                            <a:gd name="connsiteX13" fmla="*/ 330631 w 1633855"/>
                            <a:gd name="connsiteY13" fmla="*/ 854775 h 854775"/>
                            <a:gd name="connsiteX14" fmla="*/ 272309 w 1633855"/>
                            <a:gd name="connsiteY14" fmla="*/ 612775 h 854775"/>
                            <a:gd name="connsiteX15" fmla="*/ 102131 w 1633855"/>
                            <a:gd name="connsiteY15" fmla="*/ 612775 h 854775"/>
                            <a:gd name="connsiteX16" fmla="*/ 0 w 1633855"/>
                            <a:gd name="connsiteY16" fmla="*/ 510644 h 854775"/>
                            <a:gd name="connsiteX17" fmla="*/ 0 w 1633855"/>
                            <a:gd name="connsiteY17" fmla="*/ 510646 h 854775"/>
                            <a:gd name="connsiteX18" fmla="*/ 0 w 1633855"/>
                            <a:gd name="connsiteY18" fmla="*/ 357452 h 854775"/>
                            <a:gd name="connsiteX19" fmla="*/ 0 w 1633855"/>
                            <a:gd name="connsiteY19" fmla="*/ 357452 h 854775"/>
                            <a:gd name="connsiteX20" fmla="*/ 0 w 1633855"/>
                            <a:gd name="connsiteY20" fmla="*/ 102131 h 854775"/>
                            <a:gd name="connsiteX0" fmla="*/ 0 w 1633855"/>
                            <a:gd name="connsiteY0" fmla="*/ 102131 h 854775"/>
                            <a:gd name="connsiteX1" fmla="*/ 102131 w 1633855"/>
                            <a:gd name="connsiteY1" fmla="*/ 0 h 854775"/>
                            <a:gd name="connsiteX2" fmla="*/ 272309 w 1633855"/>
                            <a:gd name="connsiteY2" fmla="*/ 0 h 854775"/>
                            <a:gd name="connsiteX3" fmla="*/ 272309 w 1633855"/>
                            <a:gd name="connsiteY3" fmla="*/ 0 h 854775"/>
                            <a:gd name="connsiteX4" fmla="*/ 680773 w 1633855"/>
                            <a:gd name="connsiteY4" fmla="*/ 0 h 854775"/>
                            <a:gd name="connsiteX5" fmla="*/ 1531724 w 1633855"/>
                            <a:gd name="connsiteY5" fmla="*/ 0 h 854775"/>
                            <a:gd name="connsiteX6" fmla="*/ 1633855 w 1633855"/>
                            <a:gd name="connsiteY6" fmla="*/ 102131 h 854775"/>
                            <a:gd name="connsiteX7" fmla="*/ 1633855 w 1633855"/>
                            <a:gd name="connsiteY7" fmla="*/ 357452 h 854775"/>
                            <a:gd name="connsiteX8" fmla="*/ 1633855 w 1633855"/>
                            <a:gd name="connsiteY8" fmla="*/ 357452 h 854775"/>
                            <a:gd name="connsiteX9" fmla="*/ 1633855 w 1633855"/>
                            <a:gd name="connsiteY9" fmla="*/ 510646 h 854775"/>
                            <a:gd name="connsiteX10" fmla="*/ 1633855 w 1633855"/>
                            <a:gd name="connsiteY10" fmla="*/ 510644 h 854775"/>
                            <a:gd name="connsiteX11" fmla="*/ 1531724 w 1633855"/>
                            <a:gd name="connsiteY11" fmla="*/ 612775 h 854775"/>
                            <a:gd name="connsiteX12" fmla="*/ 495948 w 1633855"/>
                            <a:gd name="connsiteY12" fmla="*/ 622503 h 854775"/>
                            <a:gd name="connsiteX13" fmla="*/ 330631 w 1633855"/>
                            <a:gd name="connsiteY13" fmla="*/ 854775 h 854775"/>
                            <a:gd name="connsiteX14" fmla="*/ 272309 w 1633855"/>
                            <a:gd name="connsiteY14" fmla="*/ 612775 h 854775"/>
                            <a:gd name="connsiteX15" fmla="*/ 102131 w 1633855"/>
                            <a:gd name="connsiteY15" fmla="*/ 612775 h 854775"/>
                            <a:gd name="connsiteX16" fmla="*/ 0 w 1633855"/>
                            <a:gd name="connsiteY16" fmla="*/ 510644 h 854775"/>
                            <a:gd name="connsiteX17" fmla="*/ 0 w 1633855"/>
                            <a:gd name="connsiteY17" fmla="*/ 510646 h 854775"/>
                            <a:gd name="connsiteX18" fmla="*/ 0 w 1633855"/>
                            <a:gd name="connsiteY18" fmla="*/ 357452 h 854775"/>
                            <a:gd name="connsiteX19" fmla="*/ 0 w 1633855"/>
                            <a:gd name="connsiteY19" fmla="*/ 357452 h 854775"/>
                            <a:gd name="connsiteX20" fmla="*/ 0 w 1633855"/>
                            <a:gd name="connsiteY20" fmla="*/ 102131 h 854775"/>
                            <a:gd name="connsiteX0" fmla="*/ 0 w 1633855"/>
                            <a:gd name="connsiteY0" fmla="*/ 102131 h 1059071"/>
                            <a:gd name="connsiteX1" fmla="*/ 102131 w 1633855"/>
                            <a:gd name="connsiteY1" fmla="*/ 0 h 1059071"/>
                            <a:gd name="connsiteX2" fmla="*/ 272309 w 1633855"/>
                            <a:gd name="connsiteY2" fmla="*/ 0 h 1059071"/>
                            <a:gd name="connsiteX3" fmla="*/ 272309 w 1633855"/>
                            <a:gd name="connsiteY3" fmla="*/ 0 h 1059071"/>
                            <a:gd name="connsiteX4" fmla="*/ 680773 w 1633855"/>
                            <a:gd name="connsiteY4" fmla="*/ 0 h 1059071"/>
                            <a:gd name="connsiteX5" fmla="*/ 1531724 w 1633855"/>
                            <a:gd name="connsiteY5" fmla="*/ 0 h 1059071"/>
                            <a:gd name="connsiteX6" fmla="*/ 1633855 w 1633855"/>
                            <a:gd name="connsiteY6" fmla="*/ 102131 h 1059071"/>
                            <a:gd name="connsiteX7" fmla="*/ 1633855 w 1633855"/>
                            <a:gd name="connsiteY7" fmla="*/ 357452 h 1059071"/>
                            <a:gd name="connsiteX8" fmla="*/ 1633855 w 1633855"/>
                            <a:gd name="connsiteY8" fmla="*/ 357452 h 1059071"/>
                            <a:gd name="connsiteX9" fmla="*/ 1633855 w 1633855"/>
                            <a:gd name="connsiteY9" fmla="*/ 510646 h 1059071"/>
                            <a:gd name="connsiteX10" fmla="*/ 1633855 w 1633855"/>
                            <a:gd name="connsiteY10" fmla="*/ 510644 h 1059071"/>
                            <a:gd name="connsiteX11" fmla="*/ 1531724 w 1633855"/>
                            <a:gd name="connsiteY11" fmla="*/ 612775 h 1059071"/>
                            <a:gd name="connsiteX12" fmla="*/ 495948 w 1633855"/>
                            <a:gd name="connsiteY12" fmla="*/ 622503 h 1059071"/>
                            <a:gd name="connsiteX13" fmla="*/ 262537 w 1633855"/>
                            <a:gd name="connsiteY13" fmla="*/ 1059071 h 1059071"/>
                            <a:gd name="connsiteX14" fmla="*/ 272309 w 1633855"/>
                            <a:gd name="connsiteY14" fmla="*/ 612775 h 1059071"/>
                            <a:gd name="connsiteX15" fmla="*/ 102131 w 1633855"/>
                            <a:gd name="connsiteY15" fmla="*/ 612775 h 1059071"/>
                            <a:gd name="connsiteX16" fmla="*/ 0 w 1633855"/>
                            <a:gd name="connsiteY16" fmla="*/ 510644 h 1059071"/>
                            <a:gd name="connsiteX17" fmla="*/ 0 w 1633855"/>
                            <a:gd name="connsiteY17" fmla="*/ 510646 h 1059071"/>
                            <a:gd name="connsiteX18" fmla="*/ 0 w 1633855"/>
                            <a:gd name="connsiteY18" fmla="*/ 357452 h 1059071"/>
                            <a:gd name="connsiteX19" fmla="*/ 0 w 1633855"/>
                            <a:gd name="connsiteY19" fmla="*/ 357452 h 1059071"/>
                            <a:gd name="connsiteX20" fmla="*/ 0 w 1633855"/>
                            <a:gd name="connsiteY20" fmla="*/ 102131 h 1059071"/>
                            <a:gd name="connsiteX0" fmla="*/ 0 w 1633855"/>
                            <a:gd name="connsiteY0" fmla="*/ 102131 h 1059071"/>
                            <a:gd name="connsiteX1" fmla="*/ 102131 w 1633855"/>
                            <a:gd name="connsiteY1" fmla="*/ 0 h 1059071"/>
                            <a:gd name="connsiteX2" fmla="*/ 272309 w 1633855"/>
                            <a:gd name="connsiteY2" fmla="*/ 0 h 1059071"/>
                            <a:gd name="connsiteX3" fmla="*/ 272309 w 1633855"/>
                            <a:gd name="connsiteY3" fmla="*/ 0 h 1059071"/>
                            <a:gd name="connsiteX4" fmla="*/ 680773 w 1633855"/>
                            <a:gd name="connsiteY4" fmla="*/ 0 h 1059071"/>
                            <a:gd name="connsiteX5" fmla="*/ 1531724 w 1633855"/>
                            <a:gd name="connsiteY5" fmla="*/ 0 h 1059071"/>
                            <a:gd name="connsiteX6" fmla="*/ 1633855 w 1633855"/>
                            <a:gd name="connsiteY6" fmla="*/ 102131 h 1059071"/>
                            <a:gd name="connsiteX7" fmla="*/ 1633855 w 1633855"/>
                            <a:gd name="connsiteY7" fmla="*/ 357452 h 1059071"/>
                            <a:gd name="connsiteX8" fmla="*/ 1633855 w 1633855"/>
                            <a:gd name="connsiteY8" fmla="*/ 357452 h 1059071"/>
                            <a:gd name="connsiteX9" fmla="*/ 1633855 w 1633855"/>
                            <a:gd name="connsiteY9" fmla="*/ 510646 h 1059071"/>
                            <a:gd name="connsiteX10" fmla="*/ 1633855 w 1633855"/>
                            <a:gd name="connsiteY10" fmla="*/ 510644 h 1059071"/>
                            <a:gd name="connsiteX11" fmla="*/ 1531724 w 1633855"/>
                            <a:gd name="connsiteY11" fmla="*/ 612775 h 1059071"/>
                            <a:gd name="connsiteX12" fmla="*/ 457037 w 1633855"/>
                            <a:gd name="connsiteY12" fmla="*/ 622503 h 1059071"/>
                            <a:gd name="connsiteX13" fmla="*/ 262537 w 1633855"/>
                            <a:gd name="connsiteY13" fmla="*/ 1059071 h 1059071"/>
                            <a:gd name="connsiteX14" fmla="*/ 272309 w 1633855"/>
                            <a:gd name="connsiteY14" fmla="*/ 612775 h 1059071"/>
                            <a:gd name="connsiteX15" fmla="*/ 102131 w 1633855"/>
                            <a:gd name="connsiteY15" fmla="*/ 612775 h 1059071"/>
                            <a:gd name="connsiteX16" fmla="*/ 0 w 1633855"/>
                            <a:gd name="connsiteY16" fmla="*/ 510644 h 1059071"/>
                            <a:gd name="connsiteX17" fmla="*/ 0 w 1633855"/>
                            <a:gd name="connsiteY17" fmla="*/ 510646 h 1059071"/>
                            <a:gd name="connsiteX18" fmla="*/ 0 w 1633855"/>
                            <a:gd name="connsiteY18" fmla="*/ 357452 h 1059071"/>
                            <a:gd name="connsiteX19" fmla="*/ 0 w 1633855"/>
                            <a:gd name="connsiteY19" fmla="*/ 357452 h 1059071"/>
                            <a:gd name="connsiteX20" fmla="*/ 0 w 1633855"/>
                            <a:gd name="connsiteY20" fmla="*/ 102131 h 10590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633855" h="1059071">
                              <a:moveTo>
                                <a:pt x="0" y="102131"/>
                              </a:moveTo>
                              <a:cubicBezTo>
                                <a:pt x="0" y="45726"/>
                                <a:pt x="45726" y="0"/>
                                <a:pt x="102131" y="0"/>
                              </a:cubicBezTo>
                              <a:lnTo>
                                <a:pt x="272309" y="0"/>
                              </a:lnTo>
                              <a:lnTo>
                                <a:pt x="272309" y="0"/>
                              </a:lnTo>
                              <a:lnTo>
                                <a:pt x="680773" y="0"/>
                              </a:lnTo>
                              <a:lnTo>
                                <a:pt x="1531724" y="0"/>
                              </a:lnTo>
                              <a:cubicBezTo>
                                <a:pt x="1588129" y="0"/>
                                <a:pt x="1633855" y="45726"/>
                                <a:pt x="1633855" y="102131"/>
                              </a:cubicBezTo>
                              <a:lnTo>
                                <a:pt x="1633855" y="357452"/>
                              </a:lnTo>
                              <a:lnTo>
                                <a:pt x="1633855" y="357452"/>
                              </a:lnTo>
                              <a:lnTo>
                                <a:pt x="1633855" y="510646"/>
                              </a:lnTo>
                              <a:lnTo>
                                <a:pt x="1633855" y="510644"/>
                              </a:lnTo>
                              <a:cubicBezTo>
                                <a:pt x="1633855" y="567049"/>
                                <a:pt x="1588129" y="612775"/>
                                <a:pt x="1531724" y="612775"/>
                              </a:cubicBezTo>
                              <a:lnTo>
                                <a:pt x="457037" y="622503"/>
                              </a:lnTo>
                              <a:lnTo>
                                <a:pt x="262537" y="1059071"/>
                              </a:lnTo>
                              <a:lnTo>
                                <a:pt x="272309" y="612775"/>
                              </a:lnTo>
                              <a:lnTo>
                                <a:pt x="102131" y="612775"/>
                              </a:lnTo>
                              <a:cubicBezTo>
                                <a:pt x="45726" y="612775"/>
                                <a:pt x="0" y="567049"/>
                                <a:pt x="0" y="510644"/>
                              </a:cubicBezTo>
                              <a:lnTo>
                                <a:pt x="0" y="510646"/>
                              </a:lnTo>
                              <a:lnTo>
                                <a:pt x="0" y="357452"/>
                              </a:lnTo>
                              <a:lnTo>
                                <a:pt x="0" y="357452"/>
                              </a:lnTo>
                              <a:lnTo>
                                <a:pt x="0" y="102131"/>
                              </a:lnTo>
                              <a:close/>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6D7EE5AB" w14:textId="77777777" w:rsidR="002D2D99" w:rsidRDefault="002D2D99" w:rsidP="002D2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E48802" id="吹き出し: 角を丸めた四角形 11" o:spid="_x0000_s1026" style="position:absolute;left:0;text-align:left;margin-left:130.5pt;margin-top:8pt;width:128.65pt;height:81.0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633855,10590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" adj="-11796480,,5400" path="m,102131c,45726,45726,,102131,l272309,r,l680773,r850951,c1588129,,1633855,45726,1633855,102131r,255321l1633855,357452r,153194l1633855,510644v,56405,-45726,102131,-102131,102131l457037,622503,262537,1059071r9772,-446296l102131,612775c45726,612775,,567049,,510644r,2l,357452r,l,102131xe" filled="f" strokecolor="#1f3763 [1604]" strokeweight="3pt">
                <v:stroke joinstyle="miter"/>
                <v:formulas/>
                <v:path arrowok="t" o:connecttype="custom" o:connectlocs="0,99288;102131,0;272309,0;272309,0;680773,0;1531724,0;1633855,99288;1633855,347502;1633855,347502;1633855,496432;1633855,496430;1531724,595719;457037,605176;262537,1029592;272309,595719;102131,595719;0,496430;0,496432;0,347502;0,347502;0,99288" o:connectangles="0,0,0,0,0,0,0,0,0,0,0,0,0,0,0,0,0,0,0,0,0" textboxrect="0,0,1633855,1059071"/>
                <v:textbox>
                  <w:txbxContent>
                    <w:p w14:paraId="6D7EE5AB" w14:textId="77777777" w:rsidR="002D2D99" w:rsidRDefault="002D2D99" w:rsidP="002D2D99">
                      <w:pPr>
                        <w:jc w:val="center"/>
                      </w:pP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27B8653" wp14:editId="5CB7B2B1">
                <wp:simplePos x="0" y="0"/>
                <wp:positionH relativeFrom="column">
                  <wp:posOffset>1656863</wp:posOffset>
                </wp:positionH>
                <wp:positionV relativeFrom="paragraph">
                  <wp:posOffset>120758</wp:posOffset>
                </wp:positionV>
                <wp:extent cx="1702340" cy="53502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702340" cy="535021"/>
                        </a:xfrm>
                        <a:prstGeom prst="rect">
                          <a:avLst/>
                        </a:prstGeom>
                        <a:solidFill>
                          <a:schemeClr val="lt1"/>
                        </a:solidFill>
                        <a:ln w="6350">
                          <a:noFill/>
                        </a:ln>
                      </wps:spPr>
                      <wps:txbx>
                        <w:txbxContent>
                          <w:p w14:paraId="3DB806D6" w14:textId="6F16E0AC" w:rsidR="002D2D99" w:rsidRDefault="002D2D99">
                            <w:r>
                              <w:rPr>
                                <w:rFonts w:hint="eastAsia"/>
                              </w:rPr>
                              <w:t>鳥取県よろず支援拠点</w:t>
                            </w:r>
                          </w:p>
                          <w:p w14:paraId="5BB6112E" w14:textId="46A7C912" w:rsidR="002D2D99" w:rsidRDefault="002D2D99">
                            <w:r>
                              <w:rPr>
                                <w:rFonts w:hint="eastAsia"/>
                              </w:rPr>
                              <w:t>東部サテライトオフィス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B8653" id="_x0000_t202" coordsize="21600,21600" o:spt="202" path="m,l,21600r21600,l21600,xe">
                <v:stroke joinstyle="miter"/>
                <v:path gradientshapeok="t" o:connecttype="rect"/>
              </v:shapetype>
              <v:shape id="テキスト ボックス 10" o:spid="_x0000_s1027" type="#_x0000_t202" style="position:absolute;left:0;text-align:left;margin-left:130.45pt;margin-top:9.5pt;width:134.05pt;height:4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" fillcolor="white [3201]" stroked="f" strokeweight=".5pt">
                <v:textbox>
                  <w:txbxContent>
                    <w:p w14:paraId="3DB806D6" w14:textId="6F16E0AC" w:rsidR="002D2D99" w:rsidRDefault="002D2D99">
                      <w:r>
                        <w:rPr>
                          <w:rFonts w:hint="eastAsia"/>
                        </w:rPr>
                        <w:t>鳥取県よろず支援拠点</w:t>
                      </w:r>
                    </w:p>
                    <w:p w14:paraId="5BB6112E" w14:textId="46A7C912" w:rsidR="002D2D99" w:rsidRDefault="002D2D99">
                      <w:r>
                        <w:rPr>
                          <w:rFonts w:hint="eastAsia"/>
                        </w:rPr>
                        <w:t>東部サテライトオフィス</w:t>
                      </w:r>
                    </w:p>
                  </w:txbxContent>
                </v:textbox>
              </v:shape>
            </w:pict>
          </mc:Fallback>
        </mc:AlternateContent>
      </w:r>
      <w:r w:rsidR="009F6D4B">
        <w:rPr>
          <w:noProof/>
        </w:rPr>
        <w:drawing>
          <wp:inline distT="0" distB="0" distL="0" distR="0" wp14:anchorId="75027B5B" wp14:editId="1A788DC3">
            <wp:extent cx="5252936" cy="2275774"/>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8076" t="21932" r="8762" b="7751"/>
                    <a:stretch/>
                  </pic:blipFill>
                  <pic:spPr bwMode="auto">
                    <a:xfrm>
                      <a:off x="0" y="0"/>
                      <a:ext cx="5278900" cy="2287023"/>
                    </a:xfrm>
                    <a:prstGeom prst="rect">
                      <a:avLst/>
                    </a:prstGeom>
                    <a:ln>
                      <a:noFill/>
                    </a:ln>
                    <a:extLst>
                      <a:ext uri="{53640926-AAD7-44D8-BBD7-CCE9431645EC}">
                        <a14:shadowObscured xmlns:a14="http://schemas.microsoft.com/office/drawing/2010/main"/>
                      </a:ext>
                    </a:extLst>
                  </pic:spPr>
                </pic:pic>
              </a:graphicData>
            </a:graphic>
          </wp:inline>
        </w:drawing>
      </w:r>
    </w:p>
    <w:p w14:paraId="21EC1F1B" w14:textId="0F18DA02" w:rsidR="00715467" w:rsidRDefault="00715467" w:rsidP="00B32146">
      <w:pPr>
        <w:ind w:firstLineChars="200" w:firstLine="420"/>
      </w:pPr>
    </w:p>
    <w:p w14:paraId="2CFB5F6E" w14:textId="7BB4D9DA" w:rsidR="009F6D4B" w:rsidRDefault="009F6D4B" w:rsidP="00B32146">
      <w:pPr>
        <w:ind w:firstLineChars="200" w:firstLine="420"/>
      </w:pPr>
    </w:p>
    <w:p w14:paraId="496E3D90" w14:textId="7A7CFC62" w:rsidR="00B32146" w:rsidRDefault="00B32146" w:rsidP="00B32146">
      <w:pPr>
        <w:ind w:firstLineChars="200" w:firstLine="420"/>
      </w:pPr>
      <w:r>
        <w:rPr>
          <w:rFonts w:hint="eastAsia"/>
        </w:rPr>
        <w:t>②移転までのスケジュール</w:t>
      </w:r>
      <w:r w:rsidR="0050607D">
        <w:rPr>
          <w:rFonts w:hint="eastAsia"/>
        </w:rPr>
        <w:t>（予定）</w:t>
      </w:r>
    </w:p>
    <w:p w14:paraId="1775A054" w14:textId="409425C7" w:rsidR="00B32146" w:rsidRDefault="00B32146" w:rsidP="00B32146">
      <w:pPr>
        <w:ind w:firstLineChars="200" w:firstLine="420"/>
      </w:pPr>
      <w:r>
        <w:rPr>
          <w:rFonts w:hint="eastAsia"/>
        </w:rPr>
        <w:t xml:space="preserve">　3/25～3/</w:t>
      </w:r>
      <w:r w:rsidR="0050607D">
        <w:rPr>
          <w:rFonts w:hint="eastAsia"/>
        </w:rPr>
        <w:t>27</w:t>
      </w:r>
      <w:r>
        <w:rPr>
          <w:rFonts w:hint="eastAsia"/>
        </w:rPr>
        <w:t xml:space="preserve">　</w:t>
      </w:r>
      <w:r w:rsidR="0050607D">
        <w:rPr>
          <w:rFonts w:hint="eastAsia"/>
        </w:rPr>
        <w:t>移転作業。この間は、本部（鳥取市湖山町）で相談対応させていただきます。</w:t>
      </w:r>
    </w:p>
    <w:p w14:paraId="11659739" w14:textId="00D0E9E3" w:rsidR="00715467" w:rsidRDefault="00715467" w:rsidP="00B32146">
      <w:pPr>
        <w:ind w:firstLineChars="200" w:firstLine="420"/>
      </w:pPr>
      <w:r>
        <w:rPr>
          <w:rFonts w:hint="eastAsia"/>
        </w:rPr>
        <w:t xml:space="preserve">　</w:t>
      </w:r>
      <w:r w:rsidR="0050607D">
        <w:rPr>
          <w:rFonts w:hint="eastAsia"/>
        </w:rPr>
        <w:t>3</w:t>
      </w:r>
      <w:r>
        <w:rPr>
          <w:rFonts w:hint="eastAsia"/>
        </w:rPr>
        <w:t>/</w:t>
      </w:r>
      <w:r w:rsidR="0050607D">
        <w:rPr>
          <w:rFonts w:hint="eastAsia"/>
        </w:rPr>
        <w:t>30</w:t>
      </w:r>
      <w:r>
        <w:rPr>
          <w:rFonts w:hint="eastAsia"/>
        </w:rPr>
        <w:t>～　　　 新東部サテライトオフィスで相談対応開始</w:t>
      </w:r>
    </w:p>
    <w:p w14:paraId="682901D9" w14:textId="69A949E8" w:rsidR="00715467" w:rsidRDefault="00715467" w:rsidP="00B32146">
      <w:pPr>
        <w:ind w:firstLineChars="200" w:firstLine="420"/>
      </w:pPr>
    </w:p>
    <w:p w14:paraId="0B1DC014" w14:textId="77777777" w:rsidR="0050607D" w:rsidRDefault="0050607D" w:rsidP="0050607D">
      <w:pPr>
        <w:ind w:firstLineChars="200" w:firstLine="420"/>
      </w:pPr>
      <w:r>
        <w:rPr>
          <w:rFonts w:hint="eastAsia"/>
        </w:rPr>
        <w:t>※上記日程は、あくまでも予定です。日にちは前後する場合がございます。</w:t>
      </w:r>
    </w:p>
    <w:p w14:paraId="1E853C13" w14:textId="77777777" w:rsidR="0050607D" w:rsidRPr="0050607D" w:rsidRDefault="0050607D" w:rsidP="00B32146">
      <w:pPr>
        <w:ind w:firstLineChars="200" w:firstLine="420"/>
      </w:pPr>
    </w:p>
    <w:sectPr w:rsidR="0050607D" w:rsidRPr="0050607D" w:rsidSect="00D62C12">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67"/>
    <w:rsid w:val="00004ED8"/>
    <w:rsid w:val="000F5EC3"/>
    <w:rsid w:val="001F2722"/>
    <w:rsid w:val="002029BB"/>
    <w:rsid w:val="00297D64"/>
    <w:rsid w:val="002D2D99"/>
    <w:rsid w:val="00390BB9"/>
    <w:rsid w:val="004737F8"/>
    <w:rsid w:val="00486E9A"/>
    <w:rsid w:val="004D174B"/>
    <w:rsid w:val="0050607D"/>
    <w:rsid w:val="00540067"/>
    <w:rsid w:val="00624A79"/>
    <w:rsid w:val="006841F2"/>
    <w:rsid w:val="00715467"/>
    <w:rsid w:val="00732F39"/>
    <w:rsid w:val="007725FB"/>
    <w:rsid w:val="008553E8"/>
    <w:rsid w:val="009D6AD5"/>
    <w:rsid w:val="009F6D4B"/>
    <w:rsid w:val="00A13DEC"/>
    <w:rsid w:val="00B32146"/>
    <w:rsid w:val="00CA79A3"/>
    <w:rsid w:val="00D62C12"/>
    <w:rsid w:val="00D6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CBE95"/>
  <w15:chartTrackingRefBased/>
  <w15:docId w15:val="{92B04865-FE2D-4A17-B3FB-0313C953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AD5"/>
    <w:rPr>
      <w:color w:val="0563C1" w:themeColor="hyperlink"/>
      <w:u w:val="single"/>
    </w:rPr>
  </w:style>
  <w:style w:type="character" w:styleId="a4">
    <w:name w:val="Unresolved Mention"/>
    <w:basedOn w:val="a0"/>
    <w:uiPriority w:val="99"/>
    <w:semiHidden/>
    <w:unhideWhenUsed/>
    <w:rsid w:val="009D6AD5"/>
    <w:rPr>
      <w:color w:val="605E5C"/>
      <w:shd w:val="clear" w:color="auto" w:fill="E1DFDD"/>
    </w:rPr>
  </w:style>
  <w:style w:type="paragraph" w:styleId="a5">
    <w:name w:val="Balloon Text"/>
    <w:basedOn w:val="a"/>
    <w:link w:val="a6"/>
    <w:uiPriority w:val="99"/>
    <w:semiHidden/>
    <w:unhideWhenUsed/>
    <w:rsid w:val="004D17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EM-MURAKAMI</dc:creator>
  <cp:keywords/>
  <dc:description/>
  <cp:lastModifiedBy>RY-KAJITA</cp:lastModifiedBy>
  <cp:revision>17</cp:revision>
  <cp:lastPrinted>2020-03-02T02:36:00Z</cp:lastPrinted>
  <dcterms:created xsi:type="dcterms:W3CDTF">2020-02-25T07:13:00Z</dcterms:created>
  <dcterms:modified xsi:type="dcterms:W3CDTF">2020-03-02T23:45:00Z</dcterms:modified>
</cp:coreProperties>
</file>